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7F1D" w14:textId="0977BE65" w:rsidR="00F7641B" w:rsidRDefault="000B2E10">
      <w:pPr>
        <w:ind w:left="-5"/>
      </w:pPr>
      <w:r>
        <w:t>Program Herning Messe – Ferie for alle – fra onsdag den 2</w:t>
      </w:r>
      <w:r w:rsidR="003A3B8C">
        <w:t>1</w:t>
      </w:r>
      <w:r>
        <w:t>.2. til søndag den 2</w:t>
      </w:r>
      <w:r w:rsidR="003A3B8C">
        <w:t>5</w:t>
      </w:r>
      <w:r>
        <w:t>.2.202</w:t>
      </w:r>
      <w:r w:rsidR="003A3B8C">
        <w:t>4</w:t>
      </w:r>
    </w:p>
    <w:p w14:paraId="75DAA8DB" w14:textId="77777777" w:rsidR="00F7641B" w:rsidRDefault="000B2E10">
      <w:pPr>
        <w:ind w:left="-5"/>
      </w:pPr>
      <w:r>
        <w:t xml:space="preserve">Som sådan er der intet program for messen. </w:t>
      </w:r>
    </w:p>
    <w:p w14:paraId="608CBE7C" w14:textId="77777777" w:rsidR="00F7641B" w:rsidRDefault="000B2E10">
      <w:pPr>
        <w:ind w:left="-5"/>
      </w:pPr>
      <w:r>
        <w:t xml:space="preserve">Men der er fællesspisning lørdag aften i campingloungen for dem der har lyst. </w:t>
      </w:r>
    </w:p>
    <w:p w14:paraId="12748EAA" w14:textId="77777777" w:rsidR="00F7641B" w:rsidRDefault="000B2E10">
      <w:pPr>
        <w:spacing w:after="155"/>
        <w:ind w:left="0" w:firstLine="0"/>
      </w:pPr>
      <w:r>
        <w:t xml:space="preserve"> </w:t>
      </w:r>
    </w:p>
    <w:p w14:paraId="1C91CDA7" w14:textId="77777777" w:rsidR="00F7641B" w:rsidRDefault="000B2E10">
      <w:pPr>
        <w:ind w:left="-5"/>
      </w:pPr>
      <w:r>
        <w:t xml:space="preserve">Med venlig hilsen </w:t>
      </w:r>
    </w:p>
    <w:p w14:paraId="208B347F" w14:textId="77777777" w:rsidR="00F7641B" w:rsidRDefault="000B2E10">
      <w:pPr>
        <w:ind w:left="-5"/>
      </w:pPr>
      <w:r>
        <w:t xml:space="preserve">Jens Birch Sørensen </w:t>
      </w:r>
    </w:p>
    <w:p w14:paraId="1769A1CA" w14:textId="77777777" w:rsidR="00F7641B" w:rsidRDefault="000B2E10">
      <w:pPr>
        <w:spacing w:after="0"/>
        <w:ind w:left="0" w:firstLine="0"/>
      </w:pPr>
      <w:r>
        <w:t xml:space="preserve"> </w:t>
      </w:r>
    </w:p>
    <w:sectPr w:rsidR="00F7641B">
      <w:pgSz w:w="11906" w:h="16838"/>
      <w:pgMar w:top="1440" w:right="1974" w:bottom="1440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1B"/>
    <w:rsid w:val="000B2E10"/>
    <w:rsid w:val="002C4FE0"/>
    <w:rsid w:val="003A3B8C"/>
    <w:rsid w:val="007777B4"/>
    <w:rsid w:val="00914F83"/>
    <w:rsid w:val="00E643C0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6F9"/>
  <w15:docId w15:val="{CCA8606F-E0CB-437F-9D0D-48462F33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219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Nielsen</dc:creator>
  <cp:keywords/>
  <cp:lastModifiedBy>Bodil Nielsen</cp:lastModifiedBy>
  <cp:revision>2</cp:revision>
  <dcterms:created xsi:type="dcterms:W3CDTF">2023-11-28T10:15:00Z</dcterms:created>
  <dcterms:modified xsi:type="dcterms:W3CDTF">2023-11-28T10:15:00Z</dcterms:modified>
</cp:coreProperties>
</file>